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44"/>
          <w:szCs w:val="44"/>
        </w:rPr>
        <w:t>蚌埠市教育局各招聘单位人事部门</w:t>
      </w:r>
    </w:p>
    <w:p>
      <w:pPr>
        <w:snapToGrid w:val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联系方式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蚌埠第一中学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bbyzbgs@126.com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0552-4029959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联系人：宋杰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蚌埠第二中学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ahbbezbgs@163.com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0552-2043733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联系人：姚涛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蚌埠第三中学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584523450@qq.com</w:t>
      </w:r>
    </w:p>
    <w:p>
      <w:pPr>
        <w:snapToGrid w:val="0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宋体"/>
          <w:sz w:val="32"/>
          <w:szCs w:val="32"/>
        </w:rPr>
        <w:t>0552-3012122</w:t>
      </w:r>
    </w:p>
    <w:p>
      <w:pPr>
        <w:snapToGrid w:val="0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联系人：程雷虎</w:t>
      </w:r>
    </w:p>
    <w:p>
      <w:pPr>
        <w:snapToGrid w:val="0"/>
        <w:ind w:firstLine="640" w:firstLineChars="200"/>
        <w:rPr>
          <w:rFonts w:ascii="宋体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蚌埠铁路中学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455798606@qq.com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18055271212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联系人：程文生　　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蚌埠第四中学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1045136455@qq.com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18895630277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联系人：王永新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蚌埠第五中学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wzbgs3088719@163.com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0552-3088719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ascii="仿宋_GB2312" w:hAnsi="仿宋" w:eastAsia="仿宋_GB2312" w:cs="仿宋_GB2312"/>
          <w:sz w:val="32"/>
          <w:szCs w:val="32"/>
        </w:rPr>
        <w:t>18096511806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联系人：杨雪松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蚌埠第九中学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1399202823@</w:t>
      </w:r>
      <w:r>
        <w:rPr>
          <w:rFonts w:hint="eastAsia" w:ascii="仿宋_GB2312" w:hAnsi="仿宋" w:eastAsia="仿宋_GB2312" w:cs="仿宋_GB2312"/>
          <w:sz w:val="32"/>
          <w:szCs w:val="32"/>
        </w:rPr>
        <w:t>qq</w:t>
      </w:r>
      <w:r>
        <w:rPr>
          <w:rFonts w:ascii="仿宋_GB2312" w:hAnsi="仿宋" w:eastAsia="仿宋_GB2312" w:cs="仿宋_GB2312"/>
          <w:sz w:val="32"/>
          <w:szCs w:val="32"/>
        </w:rPr>
        <w:t>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15375521786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联系人：陈春远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蚌埠田家炳中学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348268124@qq.com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18055271582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联系人：张静</w:t>
      </w: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蚌埠工艺美校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</w:t>
      </w:r>
      <w:r>
        <w:rPr>
          <w:rFonts w:ascii="仿宋_GB2312" w:hAnsi="仿宋" w:eastAsia="仿宋_GB2312" w:cs="仿宋_GB2312"/>
          <w:sz w:val="32"/>
          <w:szCs w:val="32"/>
        </w:rPr>
        <w:t>:gymxrsk88888@163.com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18055291835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联系人：刘永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蚌埠市蚌山幼儿园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1518400399@qq.com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18055211230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联系人：项阳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蚌埠市江淮智慧教育研究院（蚌埠市电化教育馆）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807182652@qq.com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</w:t>
      </w:r>
      <w:r>
        <w:rPr>
          <w:rFonts w:hint="eastAsia" w:ascii="仿宋_GB2312" w:hAnsi="仿宋" w:eastAsia="仿宋_GB2312" w:cs="仿宋_GB2312"/>
          <w:sz w:val="32"/>
          <w:szCs w:val="32"/>
        </w:rPr>
        <w:t>-</w:t>
      </w:r>
      <w:r>
        <w:rPr>
          <w:rFonts w:ascii="仿宋_GB2312" w:hAnsi="仿宋" w:eastAsia="仿宋_GB2312" w:cs="仿宋_GB2312"/>
          <w:sz w:val="32"/>
          <w:szCs w:val="32"/>
        </w:rPr>
        <w:t>4028007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联系人：杨彬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蚌埠市中小学教师进修学校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10585333@qq.com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0552-2157580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联系人：罗琨</w:t>
      </w:r>
    </w:p>
    <w:p>
      <w:pPr>
        <w:snapToGrid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2C80"/>
    <w:rsid w:val="000F4291"/>
    <w:rsid w:val="00112CE1"/>
    <w:rsid w:val="00160BC5"/>
    <w:rsid w:val="00193431"/>
    <w:rsid w:val="00212EF5"/>
    <w:rsid w:val="002C3FFF"/>
    <w:rsid w:val="00304923"/>
    <w:rsid w:val="0034196B"/>
    <w:rsid w:val="00343E21"/>
    <w:rsid w:val="003D64CA"/>
    <w:rsid w:val="004C6823"/>
    <w:rsid w:val="00607BCB"/>
    <w:rsid w:val="007319FD"/>
    <w:rsid w:val="007468B3"/>
    <w:rsid w:val="007474AC"/>
    <w:rsid w:val="00914E46"/>
    <w:rsid w:val="009218A9"/>
    <w:rsid w:val="0092567D"/>
    <w:rsid w:val="00A71B24"/>
    <w:rsid w:val="00AD3E7B"/>
    <w:rsid w:val="00B67377"/>
    <w:rsid w:val="00BA0800"/>
    <w:rsid w:val="00C40217"/>
    <w:rsid w:val="00C92DFB"/>
    <w:rsid w:val="00CC681C"/>
    <w:rsid w:val="00D06C59"/>
    <w:rsid w:val="00D26E70"/>
    <w:rsid w:val="00D52F0B"/>
    <w:rsid w:val="00DB0C42"/>
    <w:rsid w:val="00DB56C5"/>
    <w:rsid w:val="00DC6552"/>
    <w:rsid w:val="00DE40A7"/>
    <w:rsid w:val="00E03E8A"/>
    <w:rsid w:val="00F13396"/>
    <w:rsid w:val="07A57B4A"/>
    <w:rsid w:val="08F41696"/>
    <w:rsid w:val="0A05361A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蚌埠市教育局</Company>
  <Pages>2</Pages>
  <Words>101</Words>
  <Characters>581</Characters>
  <Lines>4</Lines>
  <Paragraphs>1</Paragraphs>
  <TotalTime>21</TotalTime>
  <ScaleCrop>false</ScaleCrop>
  <LinksUpToDate>false</LinksUpToDate>
  <CharactersWithSpaces>681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2021-11-02T03:34:00Z</dcterms:created>
  <dc:creator>高松</dc:creator>
  <cp:lastModifiedBy>Administrator</cp:lastModifiedBy>
  <cp:lastPrinted>2019-12-25T10:14:00Z</cp:lastPrinted>
  <dcterms:modified xsi:type="dcterms:W3CDTF">2021-11-23T03:05:22Z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0B4E6B5C322444E68B915307AEA5C184</vt:lpwstr>
  </property>
</Properties>
</file>